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DODGE Durango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1C4RDJDG3DC688542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260,033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str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