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Nissan Armada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5N1AA0NC9BN620335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191,971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