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MERCEDES-BENZ GLE 350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4JGDA5HB6GA725085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141,413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