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rysler PT Cruis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3JY45X17T6048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1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