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1GNKVGED4BJ356924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144,436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