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CHRYSLER Pacifica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2A8GM68X07R363737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167,301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