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1G1ZE5EB9AF136909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181,206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