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Buick Lucerne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1G4HP57MX9U126825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196,051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