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Hyundai Sonata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5NPEB4AC1CH405582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176,601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