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Chevrolet Aveo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KL1TD66647B794023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60,043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54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30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