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2GNFLEEK4C6307361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154,432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